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E715" w14:textId="77777777"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3D48E716" w14:textId="77777777" w:rsidR="00F71B8F" w:rsidRDefault="00FD6A0E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CB4398">
        <w:rPr>
          <w:rStyle w:val="Utheving"/>
          <w:rFonts w:ascii="Calisto MT" w:hAnsi="Calisto MT"/>
          <w:b/>
          <w:bCs/>
          <w:sz w:val="28"/>
          <w:szCs w:val="20"/>
        </w:rPr>
        <w:t>april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– 3</w:t>
      </w:r>
      <w:r w:rsidR="00CB4398">
        <w:rPr>
          <w:rStyle w:val="Utheving"/>
          <w:rFonts w:ascii="Calisto MT" w:hAnsi="Calisto MT"/>
          <w:b/>
          <w:bCs/>
          <w:sz w:val="28"/>
          <w:szCs w:val="20"/>
        </w:rPr>
        <w:t>0</w:t>
      </w:r>
      <w:r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784710">
        <w:rPr>
          <w:rStyle w:val="Utheving"/>
          <w:rFonts w:ascii="Calisto MT" w:hAnsi="Calisto MT"/>
          <w:b/>
          <w:bCs/>
          <w:sz w:val="28"/>
          <w:szCs w:val="20"/>
        </w:rPr>
        <w:t xml:space="preserve"> </w:t>
      </w:r>
      <w:r w:rsidR="00CB4398">
        <w:rPr>
          <w:rStyle w:val="Utheving"/>
          <w:rFonts w:ascii="Calisto MT" w:hAnsi="Calisto MT"/>
          <w:b/>
          <w:bCs/>
          <w:sz w:val="28"/>
          <w:szCs w:val="20"/>
        </w:rPr>
        <w:t>juni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201</w:t>
      </w:r>
      <w:r w:rsidR="00CB02F2">
        <w:rPr>
          <w:rStyle w:val="Utheving"/>
          <w:rFonts w:ascii="Calisto MT" w:hAnsi="Calisto MT"/>
          <w:b/>
          <w:bCs/>
          <w:sz w:val="28"/>
          <w:szCs w:val="20"/>
        </w:rPr>
        <w:t>9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3D48E717" w14:textId="77777777" w:rsidR="00F71B8F" w:rsidRPr="00F306B1" w:rsidRDefault="00165032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b w:val="0"/>
          <w:bCs w:val="0"/>
          <w:color w:val="0000FF"/>
          <w:sz w:val="16"/>
          <w:szCs w:val="16"/>
        </w:rPr>
      </w:pPr>
      <w:r w:rsidRPr="00F306B1">
        <w:rPr>
          <w:sz w:val="24"/>
          <w:szCs w:val="24"/>
        </w:rPr>
        <w:t>4</w:t>
      </w:r>
      <w:r w:rsidR="00F71B8F" w:rsidRPr="00F306B1">
        <w:rPr>
          <w:sz w:val="24"/>
          <w:szCs w:val="24"/>
        </w:rPr>
        <w:t xml:space="preserve">. kvartal i </w:t>
      </w:r>
      <w:r w:rsidR="00FD6A0E" w:rsidRPr="00F306B1">
        <w:rPr>
          <w:sz w:val="24"/>
          <w:szCs w:val="24"/>
        </w:rPr>
        <w:t>Willy Hauge</w:t>
      </w:r>
      <w:r w:rsidR="00F71B8F" w:rsidRPr="00F306B1">
        <w:rPr>
          <w:sz w:val="24"/>
          <w:szCs w:val="24"/>
        </w:rPr>
        <w:t xml:space="preserve"> sitt presidentår</w:t>
      </w:r>
      <w:r w:rsidR="00F71B8F" w:rsidRPr="00F306B1">
        <w:rPr>
          <w:sz w:val="24"/>
          <w:szCs w:val="24"/>
        </w:rPr>
        <w:br/>
      </w:r>
      <w:bookmarkStart w:id="0" w:name="_GoBack"/>
      <w:bookmarkEnd w:id="0"/>
    </w:p>
    <w:p w14:paraId="3D48E718" w14:textId="77777777" w:rsidR="00F306B1" w:rsidRPr="00F306B1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Verdana" w:hAnsi="Verdana"/>
          <w:sz w:val="18"/>
          <w:szCs w:val="20"/>
        </w:rPr>
      </w:pPr>
      <w:r w:rsidRPr="00F306B1">
        <w:rPr>
          <w:sz w:val="24"/>
          <w:szCs w:val="24"/>
        </w:rPr>
        <w:t xml:space="preserve">NB! Den som har dagens ”3-minutter”, må selv sørge for evt. bytte og melde fra til sekretær. </w:t>
      </w:r>
      <w:r w:rsidRPr="00080191">
        <w:rPr>
          <w:rStyle w:val="Sterk"/>
          <w:rFonts w:ascii="Verdana" w:hAnsi="Verdana" w:cs="Tahoma"/>
          <w:sz w:val="18"/>
          <w:szCs w:val="20"/>
        </w:rPr>
        <w:t>Ordinært møte starter kl. 19</w:t>
      </w:r>
      <w:r w:rsidR="00E009A0">
        <w:rPr>
          <w:rStyle w:val="Sterk"/>
          <w:rFonts w:ascii="Verdana" w:hAnsi="Verdana" w:cs="Tahoma"/>
          <w:sz w:val="18"/>
          <w:szCs w:val="20"/>
        </w:rPr>
        <w:t>:</w:t>
      </w:r>
      <w:r w:rsidRPr="00080191">
        <w:rPr>
          <w:rStyle w:val="Sterk"/>
          <w:rFonts w:ascii="Verdana" w:hAnsi="Verdana" w:cs="Tahoma"/>
          <w:sz w:val="18"/>
          <w:szCs w:val="20"/>
        </w:rPr>
        <w:t>00</w:t>
      </w:r>
      <w:r w:rsidR="00080191">
        <w:rPr>
          <w:rStyle w:val="Sterk"/>
          <w:rFonts w:ascii="Verdana" w:hAnsi="Verdana" w:cs="Tahoma"/>
          <w:sz w:val="18"/>
          <w:szCs w:val="20"/>
        </w:rPr>
        <w:t xml:space="preserve"> på </w:t>
      </w:r>
      <w:r w:rsidR="00CB4398">
        <w:rPr>
          <w:rStyle w:val="Sterk"/>
          <w:rFonts w:ascii="Verdana" w:hAnsi="Verdana" w:cs="Tahoma"/>
          <w:sz w:val="18"/>
          <w:szCs w:val="20"/>
        </w:rPr>
        <w:t xml:space="preserve">hotell </w:t>
      </w:r>
      <w:r w:rsidR="00080191">
        <w:rPr>
          <w:rStyle w:val="Sterk"/>
          <w:rFonts w:ascii="Verdana" w:hAnsi="Verdana" w:cs="Tahoma"/>
          <w:sz w:val="18"/>
          <w:szCs w:val="20"/>
        </w:rPr>
        <w:t>Scandic Hønefoss</w:t>
      </w:r>
      <w:r w:rsidRPr="00080191">
        <w:rPr>
          <w:rStyle w:val="Sterk"/>
          <w:rFonts w:ascii="Verdana" w:hAnsi="Verdana" w:cs="Tahoma"/>
          <w:sz w:val="18"/>
          <w:szCs w:val="20"/>
        </w:rPr>
        <w:t>. Kaffetreff fra kl. 18</w:t>
      </w:r>
      <w:r w:rsidR="00E009A0">
        <w:rPr>
          <w:rStyle w:val="Sterk"/>
          <w:rFonts w:ascii="Verdana" w:hAnsi="Verdana" w:cs="Tahoma"/>
          <w:sz w:val="18"/>
          <w:szCs w:val="20"/>
        </w:rPr>
        <w:t>:</w:t>
      </w:r>
      <w:r w:rsidRPr="00080191">
        <w:rPr>
          <w:rStyle w:val="Sterk"/>
          <w:rFonts w:ascii="Verdana" w:hAnsi="Verdana" w:cs="Tahoma"/>
          <w:sz w:val="18"/>
          <w:szCs w:val="20"/>
        </w:rPr>
        <w:t xml:space="preserve">30. </w:t>
      </w:r>
    </w:p>
    <w:p w14:paraId="3D48E719" w14:textId="77777777" w:rsidR="00F71B8F" w:rsidRPr="00080191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Verdana" w:hAnsi="Verdana"/>
          <w:sz w:val="18"/>
          <w:szCs w:val="20"/>
        </w:rPr>
      </w:pPr>
      <w:r w:rsidRPr="00080191">
        <w:rPr>
          <w:rStyle w:val="Sterk"/>
          <w:rFonts w:ascii="Verdana" w:hAnsi="Verdana" w:cs="Tahoma"/>
          <w:color w:val="0000FF"/>
          <w:sz w:val="18"/>
          <w:szCs w:val="20"/>
        </w:rPr>
        <w:t>Møter utenfor det faste møtestedet starter kl. 18</w:t>
      </w:r>
      <w:r w:rsidR="00E009A0">
        <w:rPr>
          <w:rStyle w:val="Sterk"/>
          <w:rFonts w:ascii="Verdana" w:hAnsi="Verdana" w:cs="Tahoma"/>
          <w:color w:val="0000FF"/>
          <w:sz w:val="18"/>
          <w:szCs w:val="20"/>
        </w:rPr>
        <w:t>:</w:t>
      </w:r>
      <w:r w:rsidRPr="00080191">
        <w:rPr>
          <w:rStyle w:val="Sterk"/>
          <w:rFonts w:ascii="Verdana" w:hAnsi="Verdana" w:cs="Tahoma"/>
          <w:color w:val="0000FF"/>
          <w:sz w:val="18"/>
          <w:szCs w:val="20"/>
        </w:rPr>
        <w:t>30 om ikke annet er spesielt avtalt.</w:t>
      </w: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709"/>
        <w:gridCol w:w="5814"/>
        <w:gridCol w:w="1135"/>
        <w:gridCol w:w="1401"/>
      </w:tblGrid>
      <w:tr w:rsidR="00F71B8F" w:rsidRPr="00080191" w14:paraId="3D48E723" w14:textId="77777777" w:rsidTr="00E009A0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D48E71A" w14:textId="77777777" w:rsidR="00F71B8F" w:rsidRPr="00F306B1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3D48E71B" w14:textId="77777777" w:rsidR="00F71B8F" w:rsidRPr="00F306B1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F306B1">
              <w:rPr>
                <w:sz w:val="24"/>
                <w:szCs w:val="24"/>
              </w:rPr>
              <w:t>Dato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D48E71C" w14:textId="77777777" w:rsidR="00F71B8F" w:rsidRPr="00F306B1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sz w:val="24"/>
                <w:szCs w:val="24"/>
              </w:rPr>
            </w:pPr>
            <w:r w:rsidRPr="00F306B1">
              <w:rPr>
                <w:sz w:val="24"/>
                <w:szCs w:val="24"/>
              </w:rPr>
              <w:t>Møte nr.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D48E71D" w14:textId="77777777" w:rsidR="00F71B8F" w:rsidRPr="00F306B1" w:rsidRDefault="00F71B8F">
            <w:pPr>
              <w:snapToGrid w:val="0"/>
              <w:ind w:right="-284"/>
              <w:jc w:val="center"/>
              <w:rPr>
                <w:b/>
              </w:rPr>
            </w:pPr>
          </w:p>
          <w:p w14:paraId="3D48E71E" w14:textId="77777777" w:rsidR="00F71B8F" w:rsidRPr="00F306B1" w:rsidRDefault="00F71B8F">
            <w:pPr>
              <w:snapToGrid w:val="0"/>
              <w:ind w:right="-284"/>
              <w:jc w:val="center"/>
              <w:rPr>
                <w:b/>
              </w:rPr>
            </w:pPr>
            <w:r w:rsidRPr="00F306B1">
              <w:rPr>
                <w:b/>
              </w:rPr>
              <w:t>TEMA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D48E71F" w14:textId="77777777" w:rsidR="00F71B8F" w:rsidRPr="00F306B1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14:paraId="3D48E720" w14:textId="77777777" w:rsidR="00F71B8F" w:rsidRPr="00F306B1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 w:rsidRPr="00F306B1">
              <w:rPr>
                <w:rStyle w:val="Sterk"/>
              </w:rPr>
              <w:t>Ansvar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48E721" w14:textId="77777777" w:rsidR="00F71B8F" w:rsidRPr="00F306B1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14:paraId="3D48E722" w14:textId="77777777" w:rsidR="00F71B8F" w:rsidRPr="00F306B1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  <w:r w:rsidRPr="00F306B1">
              <w:rPr>
                <w:rStyle w:val="Sterk"/>
              </w:rPr>
              <w:t>”3-min”</w:t>
            </w:r>
          </w:p>
        </w:tc>
      </w:tr>
      <w:tr w:rsidR="00CA63A5" w:rsidRPr="00080191" w14:paraId="3D48E72F" w14:textId="77777777" w:rsidTr="001541CB"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24" w14:textId="77777777" w:rsidR="00CA63A5" w:rsidRPr="00F306B1" w:rsidRDefault="00CA63A5" w:rsidP="00CA63A5">
            <w:pPr>
              <w:snapToGrid w:val="0"/>
              <w:jc w:val="center"/>
              <w:rPr>
                <w:b/>
              </w:rPr>
            </w:pPr>
          </w:p>
          <w:p w14:paraId="3D48E725" w14:textId="77777777" w:rsidR="00CA63A5" w:rsidRPr="00F306B1" w:rsidRDefault="00CA63A5" w:rsidP="00CA63A5">
            <w:pPr>
              <w:snapToGrid w:val="0"/>
              <w:jc w:val="center"/>
              <w:rPr>
                <w:b/>
              </w:rPr>
            </w:pPr>
            <w:r w:rsidRPr="00F306B1">
              <w:rPr>
                <w:b/>
              </w:rPr>
              <w:t>2. april</w:t>
            </w:r>
          </w:p>
          <w:p w14:paraId="3D48E726" w14:textId="77777777" w:rsidR="00CA63A5" w:rsidRPr="00F306B1" w:rsidRDefault="00CA63A5" w:rsidP="00CA63A5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8E727" w14:textId="77777777" w:rsidR="00CA63A5" w:rsidRPr="00F306B1" w:rsidRDefault="00CA63A5" w:rsidP="00CA63A5">
            <w:pPr>
              <w:snapToGrid w:val="0"/>
              <w:ind w:right="-70"/>
              <w:jc w:val="center"/>
            </w:pPr>
          </w:p>
          <w:p w14:paraId="3D48E728" w14:textId="77777777" w:rsidR="00CA63A5" w:rsidRPr="00F306B1" w:rsidRDefault="00CA63A5" w:rsidP="00CA63A5">
            <w:pPr>
              <w:snapToGrid w:val="0"/>
              <w:ind w:right="-70"/>
              <w:jc w:val="center"/>
            </w:pPr>
            <w:r w:rsidRPr="00F306B1">
              <w:t>2449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29" w14:textId="77777777" w:rsidR="00985C9E" w:rsidRDefault="00985C9E" w:rsidP="00182A41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  <w:shd w:val="clear" w:color="auto" w:fill="FFFFFF"/>
              </w:rPr>
            </w:pPr>
          </w:p>
          <w:p w14:paraId="3D48E72A" w14:textId="77777777" w:rsidR="00D74DC7" w:rsidRPr="00182A41" w:rsidRDefault="00182A41" w:rsidP="00182A41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</w:rPr>
            </w:pPr>
            <w:r w:rsidRPr="00182A41">
              <w:rPr>
                <w:b/>
                <w:sz w:val="22"/>
                <w:szCs w:val="22"/>
                <w:shd w:val="clear" w:color="auto" w:fill="FFFFFF"/>
              </w:rPr>
              <w:t>Nye HBK - fortsatt tro og håp, men litt mere ærlighet</w:t>
            </w:r>
          </w:p>
          <w:p w14:paraId="3D48E72B" w14:textId="77777777" w:rsidR="00CA63A5" w:rsidRPr="00182A41" w:rsidRDefault="00D74DC7" w:rsidP="00505EC5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</w:rPr>
            </w:pPr>
            <w:r w:rsidRPr="00182A41">
              <w:rPr>
                <w:sz w:val="22"/>
                <w:szCs w:val="22"/>
              </w:rPr>
              <w:t>v/</w:t>
            </w:r>
            <w:r w:rsidR="00DF76B8">
              <w:rPr>
                <w:sz w:val="22"/>
                <w:szCs w:val="22"/>
              </w:rPr>
              <w:t>Styreleder Cecilie P. Øyen</w:t>
            </w:r>
            <w:r w:rsidR="00505EC5">
              <w:rPr>
                <w:sz w:val="22"/>
                <w:szCs w:val="22"/>
              </w:rPr>
              <w:t xml:space="preserve">, </w:t>
            </w:r>
            <w:r w:rsidR="00DF76B8">
              <w:rPr>
                <w:sz w:val="22"/>
                <w:szCs w:val="22"/>
              </w:rPr>
              <w:t>h</w:t>
            </w:r>
            <w:r w:rsidR="00985C9E">
              <w:rPr>
                <w:sz w:val="22"/>
                <w:szCs w:val="22"/>
              </w:rPr>
              <w:t xml:space="preserve">erretrener Luke Torjussen og kaptein </w:t>
            </w:r>
            <w:r w:rsidR="00505EC5">
              <w:rPr>
                <w:sz w:val="22"/>
                <w:szCs w:val="22"/>
              </w:rPr>
              <w:t xml:space="preserve">på </w:t>
            </w:r>
            <w:r w:rsidR="00985C9E">
              <w:rPr>
                <w:sz w:val="22"/>
                <w:szCs w:val="22"/>
              </w:rPr>
              <w:t>damelaget Silje Nyhagen</w:t>
            </w:r>
            <w:r w:rsidR="00DF76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2C" w14:textId="77777777" w:rsidR="00CA63A5" w:rsidRPr="00182A41" w:rsidRDefault="001541CB" w:rsidP="001541CB">
            <w:pPr>
              <w:ind w:right="-284"/>
            </w:pPr>
            <w:r>
              <w:t xml:space="preserve">  </w:t>
            </w:r>
            <w:r w:rsidR="00182A41" w:rsidRPr="00182A41">
              <w:t>Endre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E72D" w14:textId="77777777" w:rsidR="00CA63A5" w:rsidRPr="004F1455" w:rsidRDefault="00CA63A5" w:rsidP="00CA63A5">
            <w:pPr>
              <w:ind w:left="-230" w:right="110"/>
              <w:jc w:val="center"/>
            </w:pPr>
          </w:p>
          <w:p w14:paraId="3D48E72E" w14:textId="77777777" w:rsidR="00CA63A5" w:rsidRPr="004F1455" w:rsidRDefault="00CA63A5" w:rsidP="00CA63A5">
            <w:pPr>
              <w:snapToGrid w:val="0"/>
              <w:ind w:right="110"/>
              <w:jc w:val="center"/>
            </w:pPr>
          </w:p>
        </w:tc>
      </w:tr>
      <w:tr w:rsidR="00CA63A5" w:rsidRPr="00080191" w14:paraId="3D48E73B" w14:textId="77777777" w:rsidTr="001541CB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30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</w:rPr>
            </w:pPr>
          </w:p>
          <w:p w14:paraId="3D48E731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</w:rPr>
            </w:pPr>
            <w:r w:rsidRPr="00F306B1">
              <w:rPr>
                <w:b/>
              </w:rPr>
              <w:t>9. april</w:t>
            </w:r>
          </w:p>
          <w:p w14:paraId="3D48E732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8E733" w14:textId="77777777" w:rsidR="00CA63A5" w:rsidRPr="00F306B1" w:rsidRDefault="00CA63A5" w:rsidP="00CA63A5">
            <w:pPr>
              <w:snapToGrid w:val="0"/>
              <w:ind w:right="-70"/>
              <w:jc w:val="center"/>
            </w:pPr>
          </w:p>
          <w:p w14:paraId="3D48E734" w14:textId="77777777" w:rsidR="00CA63A5" w:rsidRPr="00F306B1" w:rsidRDefault="00CA63A5" w:rsidP="00CA63A5">
            <w:pPr>
              <w:snapToGrid w:val="0"/>
              <w:ind w:right="-70"/>
              <w:jc w:val="center"/>
            </w:pPr>
            <w:r w:rsidRPr="00F306B1">
              <w:t>2450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35" w14:textId="77777777" w:rsidR="00CA63A5" w:rsidRPr="00182A41" w:rsidRDefault="00B534D3" w:rsidP="00B534D3">
            <w:pPr>
              <w:ind w:right="-284"/>
              <w:rPr>
                <w:b/>
                <w:sz w:val="22"/>
                <w:szCs w:val="22"/>
              </w:rPr>
            </w:pPr>
            <w:r w:rsidRPr="00182A41">
              <w:rPr>
                <w:b/>
                <w:sz w:val="22"/>
                <w:szCs w:val="22"/>
              </w:rPr>
              <w:t>Mikro- og nanoteknologi – mindre, bedre og billigere»</w:t>
            </w:r>
          </w:p>
          <w:p w14:paraId="3D48E736" w14:textId="77777777" w:rsidR="00B534D3" w:rsidRPr="00182A41" w:rsidRDefault="00B534D3" w:rsidP="00D74DC7">
            <w:pPr>
              <w:ind w:right="-284"/>
              <w:rPr>
                <w:sz w:val="22"/>
                <w:szCs w:val="22"/>
              </w:rPr>
            </w:pPr>
            <w:r w:rsidRPr="00182A41">
              <w:rPr>
                <w:sz w:val="22"/>
                <w:szCs w:val="22"/>
              </w:rPr>
              <w:t xml:space="preserve">v/ Per </w:t>
            </w:r>
            <w:proofErr w:type="spellStart"/>
            <w:r w:rsidRPr="00182A41">
              <w:rPr>
                <w:sz w:val="22"/>
                <w:szCs w:val="22"/>
              </w:rPr>
              <w:t>Øhlckers</w:t>
            </w:r>
            <w:proofErr w:type="spellEnd"/>
            <w:r w:rsidRPr="00182A41">
              <w:rPr>
                <w:sz w:val="22"/>
                <w:szCs w:val="22"/>
              </w:rPr>
              <w:t>, professor ved universitetet i Oslo</w:t>
            </w:r>
            <w:r w:rsidR="00D74DC7" w:rsidRPr="00182A41">
              <w:rPr>
                <w:sz w:val="22"/>
                <w:szCs w:val="22"/>
              </w:rPr>
              <w:t xml:space="preserve"> /Sandvika RK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E737" w14:textId="77777777" w:rsidR="0073409F" w:rsidRDefault="0073409F" w:rsidP="0073409F">
            <w:pPr>
              <w:ind w:right="-284"/>
            </w:pPr>
            <w:r>
              <w:t xml:space="preserve">   Svein</w:t>
            </w:r>
          </w:p>
          <w:p w14:paraId="3D48E738" w14:textId="77777777" w:rsidR="00CA63A5" w:rsidRPr="00182A41" w:rsidRDefault="0073409F" w:rsidP="0073409F">
            <w:pPr>
              <w:ind w:right="-284"/>
            </w:pPr>
            <w:r>
              <w:t xml:space="preserve">  Eystein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E739" w14:textId="77777777" w:rsidR="00CA63A5" w:rsidRPr="004F1455" w:rsidRDefault="00CA63A5" w:rsidP="00CA63A5">
            <w:pPr>
              <w:ind w:left="-230" w:right="110"/>
              <w:jc w:val="center"/>
            </w:pPr>
          </w:p>
          <w:p w14:paraId="3D48E73A" w14:textId="77777777" w:rsidR="00CA63A5" w:rsidRPr="004F1455" w:rsidRDefault="00CA63A5" w:rsidP="00CA63A5">
            <w:pPr>
              <w:ind w:left="-230" w:right="110"/>
              <w:jc w:val="center"/>
            </w:pPr>
          </w:p>
        </w:tc>
      </w:tr>
      <w:tr w:rsidR="00CA63A5" w:rsidRPr="00080191" w14:paraId="3D48E741" w14:textId="77777777" w:rsidTr="001541CB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3C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</w:rPr>
            </w:pPr>
            <w:r w:rsidRPr="00F306B1">
              <w:rPr>
                <w:b/>
              </w:rPr>
              <w:t>16. april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D48E73D" w14:textId="77777777" w:rsidR="00CA63A5" w:rsidRPr="00F306B1" w:rsidRDefault="00CA63A5" w:rsidP="00CA63A5">
            <w:pPr>
              <w:snapToGrid w:val="0"/>
              <w:ind w:right="-70"/>
              <w:jc w:val="center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D48E73E" w14:textId="77777777" w:rsidR="00CA63A5" w:rsidRPr="00D74DC7" w:rsidRDefault="00CA63A5" w:rsidP="00CA63A5">
            <w:pPr>
              <w:ind w:right="-284"/>
              <w:rPr>
                <w:b/>
                <w:sz w:val="22"/>
                <w:szCs w:val="22"/>
              </w:rPr>
            </w:pPr>
            <w:r w:rsidRPr="00D74DC7">
              <w:rPr>
                <w:b/>
                <w:sz w:val="22"/>
                <w:szCs w:val="22"/>
              </w:rPr>
              <w:t>Påske - ikke møte</w:t>
            </w:r>
            <w:r w:rsidRPr="00D74DC7">
              <w:rPr>
                <w:b/>
                <w:color w:val="C0504D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8E73F" w14:textId="77777777" w:rsidR="00CA63A5" w:rsidRPr="00764CB0" w:rsidRDefault="00CA63A5" w:rsidP="001541CB">
            <w:pPr>
              <w:ind w:left="72" w:right="-284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E740" w14:textId="77777777" w:rsidR="00CA63A5" w:rsidRPr="004F1455" w:rsidRDefault="00CA63A5" w:rsidP="00CA63A5">
            <w:pPr>
              <w:ind w:left="-230" w:right="110"/>
              <w:jc w:val="center"/>
            </w:pPr>
          </w:p>
        </w:tc>
      </w:tr>
      <w:tr w:rsidR="00CA63A5" w:rsidRPr="00E009A0" w14:paraId="3D48E74F" w14:textId="77777777" w:rsidTr="001541CB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42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  <w:p w14:paraId="3D48E743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23. april</w:t>
            </w:r>
          </w:p>
          <w:p w14:paraId="3D48E744" w14:textId="77777777" w:rsidR="00CA63A5" w:rsidRPr="00F306B1" w:rsidRDefault="00CA63A5" w:rsidP="00CA63A5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8E745" w14:textId="77777777" w:rsidR="00CA63A5" w:rsidRPr="00F306B1" w:rsidRDefault="00CA63A5" w:rsidP="00CA63A5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46" w14:textId="77777777" w:rsidR="00CA63A5" w:rsidRPr="00F306B1" w:rsidRDefault="00CA63A5" w:rsidP="00CA63A5">
            <w:pPr>
              <w:snapToGrid w:val="0"/>
              <w:ind w:right="-70"/>
              <w:jc w:val="center"/>
              <w:rPr>
                <w:lang w:val="sv-SE"/>
              </w:rPr>
            </w:pPr>
            <w:r w:rsidRPr="00F306B1">
              <w:rPr>
                <w:lang w:val="sv-SE"/>
              </w:rPr>
              <w:t>2451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8E747" w14:textId="77777777" w:rsidR="00CA63A5" w:rsidRPr="00D74DC7" w:rsidRDefault="00CA63A5" w:rsidP="00CA63A5">
            <w:pPr>
              <w:tabs>
                <w:tab w:val="left" w:pos="1545"/>
                <w:tab w:val="left" w:pos="4830"/>
              </w:tabs>
              <w:rPr>
                <w:sz w:val="22"/>
                <w:szCs w:val="22"/>
              </w:rPr>
            </w:pPr>
          </w:p>
          <w:p w14:paraId="3D48E748" w14:textId="77777777" w:rsidR="00182A41" w:rsidRDefault="00CA63A5" w:rsidP="00CA63A5">
            <w:pPr>
              <w:tabs>
                <w:tab w:val="left" w:pos="1545"/>
                <w:tab w:val="left" w:pos="4830"/>
              </w:tabs>
              <w:rPr>
                <w:sz w:val="22"/>
                <w:szCs w:val="22"/>
              </w:rPr>
            </w:pPr>
            <w:r w:rsidRPr="00182A41">
              <w:rPr>
                <w:b/>
                <w:sz w:val="22"/>
                <w:szCs w:val="22"/>
              </w:rPr>
              <w:t xml:space="preserve">Rekruttering </w:t>
            </w:r>
          </w:p>
          <w:p w14:paraId="3D48E749" w14:textId="77777777" w:rsidR="00CA63A5" w:rsidRPr="00D74DC7" w:rsidRDefault="00CA63A5" w:rsidP="00CA63A5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</w:rPr>
            </w:pPr>
            <w:r w:rsidRPr="00D74DC7">
              <w:rPr>
                <w:sz w:val="22"/>
                <w:szCs w:val="22"/>
              </w:rPr>
              <w:t xml:space="preserve">v/ </w:t>
            </w:r>
            <w:r w:rsidRPr="00D74DC7">
              <w:rPr>
                <w:sz w:val="22"/>
                <w:szCs w:val="22"/>
                <w:shd w:val="clear" w:color="auto" w:fill="FFFFFF"/>
              </w:rPr>
              <w:t>Normann Ræstad, Kolsås RK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4A" w14:textId="77777777" w:rsidR="00CA63A5" w:rsidRPr="00CA63A5" w:rsidRDefault="00CA63A5" w:rsidP="001541CB">
            <w:pPr>
              <w:ind w:right="-284"/>
            </w:pPr>
          </w:p>
          <w:p w14:paraId="3D48E74B" w14:textId="77777777" w:rsidR="00CA63A5" w:rsidRPr="00CA63A5" w:rsidRDefault="001541CB" w:rsidP="001541CB">
            <w:pPr>
              <w:ind w:right="-284"/>
            </w:pPr>
            <w:r>
              <w:t xml:space="preserve">  </w:t>
            </w:r>
            <w:r w:rsidR="00CA63A5" w:rsidRPr="00CA63A5">
              <w:t>Hanne</w:t>
            </w:r>
          </w:p>
          <w:p w14:paraId="3D48E74C" w14:textId="77777777" w:rsidR="00CA63A5" w:rsidRPr="00CA63A5" w:rsidRDefault="00CA63A5" w:rsidP="001541CB">
            <w:pPr>
              <w:ind w:right="-284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74D" w14:textId="77777777" w:rsidR="00CA63A5" w:rsidRPr="004F1455" w:rsidRDefault="00CA63A5" w:rsidP="00CA63A5">
            <w:pPr>
              <w:ind w:left="-230" w:right="110"/>
              <w:jc w:val="center"/>
            </w:pPr>
          </w:p>
          <w:p w14:paraId="3D48E74E" w14:textId="77777777" w:rsidR="00CA63A5" w:rsidRPr="004F1455" w:rsidRDefault="004F1455" w:rsidP="00CA63A5">
            <w:pPr>
              <w:ind w:left="-230" w:right="110"/>
              <w:jc w:val="center"/>
              <w:rPr>
                <w:lang w:val="sv-SE"/>
              </w:rPr>
            </w:pPr>
            <w:r w:rsidRPr="004F1455">
              <w:t xml:space="preserve">    Svein Berg</w:t>
            </w:r>
          </w:p>
        </w:tc>
      </w:tr>
      <w:tr w:rsidR="002260F3" w:rsidRPr="00E009A0" w14:paraId="3D48E75C" w14:textId="77777777" w:rsidTr="00A608C0">
        <w:trPr>
          <w:trHeight w:val="40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752" w14:textId="62388D11" w:rsidR="002260F3" w:rsidRPr="00F306B1" w:rsidRDefault="00E46826" w:rsidP="00E46826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30. april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754" w14:textId="5887A4CE" w:rsidR="002260F3" w:rsidRPr="00F306B1" w:rsidRDefault="002260F3" w:rsidP="004C3C7A">
            <w:pPr>
              <w:snapToGrid w:val="0"/>
              <w:ind w:right="-70"/>
              <w:jc w:val="center"/>
              <w:rPr>
                <w:lang w:val="sv-SE"/>
              </w:rPr>
            </w:pPr>
            <w:r>
              <w:rPr>
                <w:lang w:val="sv-SE"/>
              </w:rPr>
              <w:t>2452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757" w14:textId="6B27C3BD" w:rsidR="00772576" w:rsidRPr="00B7523B" w:rsidRDefault="00384384" w:rsidP="00772576">
            <w:pPr>
              <w:tabs>
                <w:tab w:val="left" w:pos="1545"/>
                <w:tab w:val="left" w:pos="4830"/>
              </w:tabs>
              <w:rPr>
                <w:sz w:val="22"/>
                <w:szCs w:val="22"/>
                <w:lang w:val="sv-SE"/>
              </w:rPr>
            </w:pPr>
            <w:r w:rsidRPr="00B7523B">
              <w:rPr>
                <w:b/>
                <w:sz w:val="22"/>
                <w:szCs w:val="22"/>
                <w:lang w:val="sv-SE"/>
              </w:rPr>
              <w:t>Øst-Europa som feriemål v/</w:t>
            </w:r>
            <w:r w:rsidR="00204407" w:rsidRPr="00B7523B">
              <w:rPr>
                <w:b/>
                <w:sz w:val="22"/>
                <w:szCs w:val="22"/>
                <w:lang w:val="sv-SE"/>
              </w:rPr>
              <w:t>Rolf Lie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D48E759" w14:textId="53584FDC" w:rsidR="002260F3" w:rsidRPr="00B7523B" w:rsidRDefault="00B7523B" w:rsidP="00A608C0">
            <w:pPr>
              <w:ind w:right="-284"/>
              <w:rPr>
                <w:lang w:val="sv-SE"/>
              </w:rPr>
            </w:pPr>
            <w:r w:rsidRPr="00B7523B">
              <w:rPr>
                <w:lang w:val="sv-SE"/>
              </w:rPr>
              <w:t xml:space="preserve">  </w:t>
            </w:r>
            <w:r w:rsidR="00A608C0" w:rsidRPr="00B7523B">
              <w:rPr>
                <w:lang w:val="sv-SE"/>
              </w:rPr>
              <w:t>Endre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D48E75A" w14:textId="5C058033" w:rsidR="002260F3" w:rsidRDefault="002260F3" w:rsidP="002260F3">
            <w:pPr>
              <w:snapToGrid w:val="0"/>
              <w:ind w:right="110"/>
              <w:jc w:val="center"/>
              <w:rPr>
                <w:lang w:val="sv-SE"/>
              </w:rPr>
            </w:pPr>
          </w:p>
          <w:p w14:paraId="5A141A03" w14:textId="5036DE19" w:rsidR="00A608C0" w:rsidRDefault="00A608C0" w:rsidP="002260F3">
            <w:pPr>
              <w:snapToGrid w:val="0"/>
              <w:ind w:right="110"/>
              <w:jc w:val="center"/>
              <w:rPr>
                <w:lang w:val="sv-SE"/>
              </w:rPr>
            </w:pPr>
          </w:p>
          <w:p w14:paraId="63F34C55" w14:textId="77777777" w:rsidR="00A608C0" w:rsidRPr="004F1455" w:rsidRDefault="00A608C0" w:rsidP="002260F3">
            <w:pPr>
              <w:snapToGrid w:val="0"/>
              <w:ind w:right="110"/>
              <w:jc w:val="center"/>
              <w:rPr>
                <w:lang w:val="sv-SE"/>
              </w:rPr>
            </w:pPr>
          </w:p>
          <w:p w14:paraId="3D48E75B" w14:textId="77777777" w:rsidR="002260F3" w:rsidRPr="004F1455" w:rsidRDefault="002260F3" w:rsidP="002260F3">
            <w:pPr>
              <w:snapToGrid w:val="0"/>
              <w:ind w:right="110"/>
              <w:jc w:val="center"/>
              <w:rPr>
                <w:lang w:val="sv-SE"/>
              </w:rPr>
            </w:pPr>
          </w:p>
        </w:tc>
      </w:tr>
      <w:tr w:rsidR="002260F3" w:rsidRPr="00E009A0" w14:paraId="3D48E766" w14:textId="77777777" w:rsidTr="001541CB"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5D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  <w:p w14:paraId="3D48E75E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7. mai</w:t>
            </w:r>
          </w:p>
          <w:p w14:paraId="3D48E75F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8E760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61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 w:rsidRPr="00F306B1">
              <w:rPr>
                <w:lang w:val="sv-SE"/>
              </w:rPr>
              <w:t>2453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8E762" w14:textId="77777777" w:rsidR="002260F3" w:rsidRPr="00D74DC7" w:rsidRDefault="002260F3" w:rsidP="002260F3">
            <w:pPr>
              <w:tabs>
                <w:tab w:val="left" w:pos="945"/>
              </w:tabs>
              <w:rPr>
                <w:color w:val="FF0000"/>
                <w:sz w:val="22"/>
                <w:szCs w:val="22"/>
                <w:lang w:val="sv-SE"/>
              </w:rPr>
            </w:pPr>
          </w:p>
          <w:p w14:paraId="3D48E763" w14:textId="77777777" w:rsidR="002260F3" w:rsidRPr="00D74DC7" w:rsidRDefault="002260F3" w:rsidP="002260F3">
            <w:pPr>
              <w:tabs>
                <w:tab w:val="left" w:pos="945"/>
              </w:tabs>
              <w:rPr>
                <w:b/>
                <w:color w:val="FF0000"/>
                <w:sz w:val="22"/>
                <w:szCs w:val="22"/>
                <w:lang w:val="sv-SE"/>
              </w:rPr>
            </w:pPr>
            <w:r w:rsidRPr="00D74DC7">
              <w:rPr>
                <w:b/>
                <w:sz w:val="22"/>
                <w:szCs w:val="22"/>
                <w:lang w:val="sv-SE"/>
              </w:rPr>
              <w:t>Vedaksjon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E764" w14:textId="77777777" w:rsidR="002260F3" w:rsidRPr="00764CB0" w:rsidRDefault="002260F3" w:rsidP="002260F3">
            <w:pPr>
              <w:ind w:right="-284"/>
              <w:rPr>
                <w:lang w:val="sv-SE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E765" w14:textId="77777777" w:rsidR="002260F3" w:rsidRPr="004F1455" w:rsidRDefault="002260F3" w:rsidP="002260F3">
            <w:pPr>
              <w:ind w:left="-230" w:right="110"/>
              <w:jc w:val="center"/>
              <w:rPr>
                <w:lang w:val="sv-SE"/>
              </w:rPr>
            </w:pPr>
          </w:p>
        </w:tc>
      </w:tr>
      <w:tr w:rsidR="002260F3" w:rsidRPr="00E009A0" w14:paraId="3D48E771" w14:textId="77777777" w:rsidTr="001541CB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67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  <w:p w14:paraId="3D48E768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14. mai</w:t>
            </w:r>
          </w:p>
          <w:p w14:paraId="3D48E769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8E76A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6B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 w:rsidRPr="00F306B1">
              <w:rPr>
                <w:lang w:val="sv-SE"/>
              </w:rPr>
              <w:t>2454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8E76C" w14:textId="77777777" w:rsidR="002260F3" w:rsidRPr="00D74DC7" w:rsidRDefault="002260F3" w:rsidP="002260F3">
            <w:pPr>
              <w:rPr>
                <w:b/>
                <w:sz w:val="22"/>
                <w:szCs w:val="22"/>
                <w:lang w:val="sv-SE"/>
              </w:rPr>
            </w:pPr>
          </w:p>
          <w:p w14:paraId="3D48E76D" w14:textId="77777777" w:rsidR="002260F3" w:rsidRPr="00D74DC7" w:rsidRDefault="002260F3" w:rsidP="002260F3">
            <w:pPr>
              <w:rPr>
                <w:b/>
                <w:sz w:val="22"/>
                <w:szCs w:val="22"/>
                <w:lang w:val="sv-SE"/>
              </w:rPr>
            </w:pPr>
            <w:r w:rsidRPr="00D74DC7">
              <w:rPr>
                <w:b/>
                <w:sz w:val="22"/>
                <w:szCs w:val="22"/>
                <w:lang w:val="sv-SE"/>
              </w:rPr>
              <w:t>Peismøter i nye komiteer</w:t>
            </w:r>
          </w:p>
          <w:p w14:paraId="3D48E76E" w14:textId="77777777" w:rsidR="002260F3" w:rsidRPr="00D74DC7" w:rsidRDefault="002260F3" w:rsidP="002260F3">
            <w:pPr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E76F" w14:textId="77777777" w:rsidR="002260F3" w:rsidRPr="00764CB0" w:rsidRDefault="002260F3" w:rsidP="002260F3">
            <w:pPr>
              <w:ind w:left="110" w:right="-284"/>
              <w:rPr>
                <w:lang w:val="sv-SE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E770" w14:textId="77777777" w:rsidR="002260F3" w:rsidRPr="004F1455" w:rsidRDefault="002260F3" w:rsidP="002260F3">
            <w:pPr>
              <w:snapToGrid w:val="0"/>
              <w:ind w:right="110"/>
              <w:rPr>
                <w:lang w:val="sv-SE"/>
              </w:rPr>
            </w:pPr>
          </w:p>
        </w:tc>
      </w:tr>
      <w:tr w:rsidR="002260F3" w:rsidRPr="00E009A0" w14:paraId="3D48E77C" w14:textId="77777777" w:rsidTr="001541CB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72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Lørdag 25.mai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8E773" w14:textId="77777777" w:rsidR="002260F3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74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>
              <w:rPr>
                <w:lang w:val="sv-SE"/>
              </w:rPr>
              <w:t>2456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8E775" w14:textId="77777777" w:rsidR="002260F3" w:rsidRPr="00D74DC7" w:rsidRDefault="002260F3" w:rsidP="002260F3">
            <w:pPr>
              <w:rPr>
                <w:sz w:val="22"/>
                <w:szCs w:val="22"/>
                <w:lang w:val="sv-SE"/>
              </w:rPr>
            </w:pPr>
          </w:p>
          <w:p w14:paraId="3D48E776" w14:textId="77777777" w:rsidR="002260F3" w:rsidRPr="00D74DC7" w:rsidRDefault="002260F3" w:rsidP="002260F3">
            <w:pPr>
              <w:rPr>
                <w:b/>
                <w:sz w:val="22"/>
                <w:szCs w:val="22"/>
                <w:lang w:val="sv-SE"/>
              </w:rPr>
            </w:pPr>
            <w:r w:rsidRPr="00D74DC7">
              <w:rPr>
                <w:b/>
                <w:sz w:val="22"/>
                <w:szCs w:val="22"/>
                <w:lang w:val="sv-SE"/>
              </w:rPr>
              <w:t xml:space="preserve">50-års jubileumsfest på Klækken </w:t>
            </w:r>
          </w:p>
          <w:p w14:paraId="3D48E777" w14:textId="77777777" w:rsidR="002260F3" w:rsidRPr="00D74DC7" w:rsidRDefault="002260F3" w:rsidP="002260F3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8E778" w14:textId="77777777" w:rsidR="002260F3" w:rsidRDefault="002260F3" w:rsidP="002260F3">
            <w:pPr>
              <w:ind w:left="110" w:right="-284"/>
              <w:rPr>
                <w:lang w:val="sv-SE"/>
              </w:rPr>
            </w:pPr>
          </w:p>
          <w:p w14:paraId="3D48E779" w14:textId="77777777" w:rsidR="002260F3" w:rsidRDefault="002260F3" w:rsidP="002260F3">
            <w:pPr>
              <w:ind w:left="110" w:right="-284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764CB0">
              <w:rPr>
                <w:lang w:val="sv-SE"/>
              </w:rPr>
              <w:t>Klubb</w:t>
            </w:r>
            <w:r>
              <w:rPr>
                <w:lang w:val="sv-SE"/>
              </w:rPr>
              <w:t>-</w:t>
            </w:r>
          </w:p>
          <w:p w14:paraId="3D48E77A" w14:textId="77777777" w:rsidR="002260F3" w:rsidRPr="00764CB0" w:rsidRDefault="002260F3" w:rsidP="002260F3">
            <w:pPr>
              <w:ind w:right="-284"/>
              <w:rPr>
                <w:lang w:val="sv-SE"/>
              </w:rPr>
            </w:pPr>
            <w:r>
              <w:rPr>
                <w:lang w:val="sv-SE"/>
              </w:rPr>
              <w:t xml:space="preserve"> tjenesten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77B" w14:textId="77777777" w:rsidR="002260F3" w:rsidRPr="004F1455" w:rsidRDefault="002260F3" w:rsidP="002260F3">
            <w:pPr>
              <w:snapToGrid w:val="0"/>
              <w:ind w:right="110"/>
              <w:rPr>
                <w:lang w:val="sv-SE"/>
              </w:rPr>
            </w:pPr>
          </w:p>
        </w:tc>
      </w:tr>
      <w:tr w:rsidR="002260F3" w:rsidRPr="00E009A0" w14:paraId="3D48E788" w14:textId="77777777" w:rsidTr="0036542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E77E" w14:textId="77777777" w:rsidR="002260F3" w:rsidRPr="00F306B1" w:rsidRDefault="002260F3" w:rsidP="00365422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28. mai</w:t>
            </w:r>
          </w:p>
          <w:p w14:paraId="3D48E77F" w14:textId="77777777" w:rsidR="002260F3" w:rsidRPr="00F306B1" w:rsidRDefault="002260F3" w:rsidP="00365422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E781" w14:textId="77777777" w:rsidR="002260F3" w:rsidRPr="00F306B1" w:rsidRDefault="002260F3" w:rsidP="00365422">
            <w:pPr>
              <w:snapToGrid w:val="0"/>
              <w:ind w:right="-70"/>
              <w:rPr>
                <w:lang w:val="sv-SE"/>
              </w:rPr>
            </w:pPr>
            <w:r>
              <w:rPr>
                <w:lang w:val="sv-SE"/>
              </w:rPr>
              <w:t>2457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24435" w14:textId="77777777" w:rsidR="007938E1" w:rsidRDefault="007938E1" w:rsidP="00365422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</w:rPr>
            </w:pPr>
          </w:p>
          <w:p w14:paraId="3D48E783" w14:textId="62EF6DC8" w:rsidR="002260F3" w:rsidRDefault="002260F3" w:rsidP="00365422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</w:rPr>
            </w:pPr>
            <w:r w:rsidRPr="001541CB">
              <w:rPr>
                <w:b/>
                <w:sz w:val="22"/>
                <w:szCs w:val="22"/>
              </w:rPr>
              <w:t>RYLA-kandidat</w:t>
            </w:r>
            <w:r>
              <w:rPr>
                <w:b/>
                <w:sz w:val="22"/>
                <w:szCs w:val="22"/>
              </w:rPr>
              <w:t xml:space="preserve"> Emil Andre Larsen</w:t>
            </w:r>
          </w:p>
          <w:p w14:paraId="16538B45" w14:textId="77777777" w:rsidR="007938E1" w:rsidRPr="001541CB" w:rsidRDefault="007938E1" w:rsidP="00365422">
            <w:pPr>
              <w:tabs>
                <w:tab w:val="left" w:pos="1545"/>
                <w:tab w:val="left" w:pos="4830"/>
              </w:tabs>
              <w:rPr>
                <w:sz w:val="22"/>
                <w:szCs w:val="22"/>
                <w:lang w:val="sv-SE"/>
              </w:rPr>
            </w:pPr>
          </w:p>
          <w:p w14:paraId="3D48E784" w14:textId="77777777" w:rsidR="002260F3" w:rsidRPr="00D74DC7" w:rsidRDefault="002260F3" w:rsidP="00365422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E785" w14:textId="23AB7F76" w:rsidR="002260F3" w:rsidRPr="001541CB" w:rsidRDefault="002260F3" w:rsidP="002260F3">
            <w:pPr>
              <w:ind w:right="-284"/>
              <w:rPr>
                <w:lang w:val="sv-SE"/>
              </w:rPr>
            </w:pPr>
            <w:r w:rsidRPr="001541CB">
              <w:rPr>
                <w:lang w:val="sv-SE"/>
              </w:rPr>
              <w:t>BjørnOlav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E787" w14:textId="77777777" w:rsidR="002260F3" w:rsidRPr="004F1455" w:rsidRDefault="002260F3" w:rsidP="004C3C7A">
            <w:pPr>
              <w:snapToGrid w:val="0"/>
              <w:ind w:right="110"/>
              <w:jc w:val="center"/>
              <w:rPr>
                <w:lang w:val="sv-SE"/>
              </w:rPr>
            </w:pPr>
            <w:r>
              <w:rPr>
                <w:lang w:val="en-US"/>
              </w:rPr>
              <w:t>Harald</w:t>
            </w:r>
          </w:p>
        </w:tc>
      </w:tr>
      <w:tr w:rsidR="002260F3" w:rsidRPr="00E009A0" w14:paraId="3D48E792" w14:textId="77777777" w:rsidTr="00587551">
        <w:tc>
          <w:tcPr>
            <w:tcW w:w="13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789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  <w:p w14:paraId="3D48E78A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4. juni</w:t>
            </w:r>
          </w:p>
          <w:p w14:paraId="3D48E78B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8C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8D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>
              <w:rPr>
                <w:lang w:val="sv-SE"/>
              </w:rPr>
              <w:t>2458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8E" w14:textId="77777777" w:rsidR="002260F3" w:rsidRPr="00D74DC7" w:rsidRDefault="002260F3" w:rsidP="002260F3">
            <w:pPr>
              <w:snapToGrid w:val="0"/>
              <w:ind w:right="-284"/>
              <w:rPr>
                <w:b/>
                <w:sz w:val="22"/>
                <w:szCs w:val="22"/>
                <w:lang w:val="sv-SE"/>
              </w:rPr>
            </w:pPr>
          </w:p>
          <w:p w14:paraId="3D48E78F" w14:textId="3519784D" w:rsidR="002260F3" w:rsidRPr="00D74DC7" w:rsidRDefault="00587551" w:rsidP="002260F3">
            <w:pPr>
              <w:snapToGrid w:val="0"/>
              <w:ind w:right="-284"/>
              <w:rPr>
                <w:b/>
                <w:sz w:val="22"/>
                <w:szCs w:val="22"/>
                <w:lang w:val="sv-SE"/>
              </w:rPr>
            </w:pPr>
            <w:r w:rsidRPr="001541CB">
              <w:rPr>
                <w:b/>
                <w:sz w:val="22"/>
                <w:szCs w:val="22"/>
                <w:lang w:val="sv-SE"/>
              </w:rPr>
              <w:t>Presidentens møte og President</w:t>
            </w:r>
            <w:r>
              <w:rPr>
                <w:b/>
                <w:sz w:val="22"/>
                <w:szCs w:val="22"/>
                <w:lang w:val="sv-SE"/>
              </w:rPr>
              <w:t>skifte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790" w14:textId="69A274E7" w:rsidR="002260F3" w:rsidRPr="00764CB0" w:rsidRDefault="00587551" w:rsidP="002260F3">
            <w:pPr>
              <w:snapToGrid w:val="0"/>
              <w:ind w:left="72" w:right="-284"/>
              <w:rPr>
                <w:lang w:val="sv-SE"/>
              </w:rPr>
            </w:pPr>
            <w:r>
              <w:rPr>
                <w:lang w:val="sv-SE"/>
              </w:rPr>
              <w:t>Magnar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791" w14:textId="5A9207EA" w:rsidR="002260F3" w:rsidRPr="004F1455" w:rsidRDefault="00587551" w:rsidP="00587551">
            <w:pPr>
              <w:ind w:right="110"/>
              <w:jc w:val="center"/>
              <w:rPr>
                <w:lang w:val="sv-SE"/>
              </w:rPr>
            </w:pPr>
            <w:r>
              <w:rPr>
                <w:lang w:val="en-US"/>
              </w:rPr>
              <w:t>Erling</w:t>
            </w:r>
          </w:p>
        </w:tc>
      </w:tr>
      <w:tr w:rsidR="002260F3" w:rsidRPr="00E009A0" w14:paraId="3D48E79C" w14:textId="77777777" w:rsidTr="00592D2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40DC" w14:textId="77777777" w:rsidR="002260F3" w:rsidRDefault="00E46826" w:rsidP="00E46826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11. juni</w:t>
            </w:r>
          </w:p>
          <w:p w14:paraId="3D48E795" w14:textId="4A6BF924" w:rsidR="00564AB7" w:rsidRPr="00564AB7" w:rsidRDefault="00564AB7" w:rsidP="00E46826">
            <w:pPr>
              <w:snapToGrid w:val="0"/>
              <w:ind w:left="49"/>
              <w:jc w:val="center"/>
              <w:rPr>
                <w:b/>
                <w:sz w:val="20"/>
                <w:szCs w:val="20"/>
                <w:lang w:val="sv-SE"/>
              </w:rPr>
            </w:pPr>
            <w:r w:rsidRPr="00564AB7">
              <w:rPr>
                <w:b/>
                <w:color w:val="FF0000"/>
                <w:sz w:val="20"/>
                <w:szCs w:val="20"/>
                <w:lang w:val="sv-SE"/>
              </w:rPr>
              <w:t xml:space="preserve">OBS; </w:t>
            </w:r>
            <w:r>
              <w:rPr>
                <w:b/>
                <w:color w:val="FF0000"/>
                <w:sz w:val="20"/>
                <w:szCs w:val="20"/>
                <w:lang w:val="sv-SE"/>
              </w:rPr>
              <w:t>k</w:t>
            </w:r>
            <w:r w:rsidRPr="00564AB7">
              <w:rPr>
                <w:b/>
                <w:color w:val="FF0000"/>
                <w:sz w:val="20"/>
                <w:szCs w:val="20"/>
                <w:lang w:val="sv-SE"/>
              </w:rPr>
              <w:t>l.1800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D00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97" w14:textId="7A59A111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 w:rsidRPr="00F306B1">
              <w:rPr>
                <w:lang w:val="sv-SE"/>
              </w:rPr>
              <w:t>245</w:t>
            </w:r>
            <w:r>
              <w:rPr>
                <w:lang w:val="sv-SE"/>
              </w:rPr>
              <w:t>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053" w14:textId="77777777" w:rsidR="002260F3" w:rsidRPr="001541CB" w:rsidRDefault="002260F3" w:rsidP="002260F3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  <w:lang w:val="sv-SE"/>
              </w:rPr>
            </w:pPr>
          </w:p>
          <w:p w14:paraId="42C94CCC" w14:textId="77777777" w:rsidR="002260F3" w:rsidRPr="001541CB" w:rsidRDefault="002260F3" w:rsidP="002260F3">
            <w:pPr>
              <w:tabs>
                <w:tab w:val="left" w:pos="1545"/>
                <w:tab w:val="left" w:pos="4830"/>
              </w:tabs>
              <w:rPr>
                <w:b/>
                <w:sz w:val="22"/>
                <w:szCs w:val="22"/>
              </w:rPr>
            </w:pPr>
            <w:r w:rsidRPr="001541CB">
              <w:rPr>
                <w:b/>
                <w:sz w:val="22"/>
                <w:szCs w:val="22"/>
              </w:rPr>
              <w:t xml:space="preserve">Bedriftsbesøk; FLIR </w:t>
            </w:r>
            <w:proofErr w:type="spellStart"/>
            <w:r w:rsidRPr="001541CB">
              <w:rPr>
                <w:b/>
                <w:sz w:val="22"/>
                <w:szCs w:val="22"/>
              </w:rPr>
              <w:t>Unmanned</w:t>
            </w:r>
            <w:proofErr w:type="spellEnd"/>
            <w:r w:rsidRPr="001541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541CB">
              <w:rPr>
                <w:b/>
                <w:sz w:val="22"/>
                <w:szCs w:val="22"/>
              </w:rPr>
              <w:t>Aerial</w:t>
            </w:r>
            <w:proofErr w:type="spellEnd"/>
            <w:r w:rsidRPr="001541CB">
              <w:rPr>
                <w:b/>
                <w:sz w:val="22"/>
                <w:szCs w:val="22"/>
              </w:rPr>
              <w:t xml:space="preserve"> Systems, Eggemoen</w:t>
            </w:r>
          </w:p>
          <w:p w14:paraId="3D48E799" w14:textId="3F94167C" w:rsidR="002260F3" w:rsidRPr="001541CB" w:rsidRDefault="002260F3" w:rsidP="002260F3">
            <w:pPr>
              <w:ind w:right="-284"/>
              <w:rPr>
                <w:b/>
                <w:sz w:val="22"/>
                <w:szCs w:val="22"/>
              </w:rPr>
            </w:pPr>
            <w:r w:rsidRPr="001541CB">
              <w:rPr>
                <w:sz w:val="22"/>
                <w:szCs w:val="22"/>
                <w:lang w:val="sv-SE"/>
              </w:rPr>
              <w:t>v/Lars Kristiansen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6DDC" w14:textId="77777777" w:rsidR="002260F3" w:rsidRPr="001541CB" w:rsidRDefault="002260F3" w:rsidP="002260F3">
            <w:pPr>
              <w:ind w:left="-88" w:right="-284"/>
              <w:rPr>
                <w:lang w:val="sv-SE"/>
              </w:rPr>
            </w:pPr>
          </w:p>
          <w:p w14:paraId="3D48E79A" w14:textId="5F636011" w:rsidR="002260F3" w:rsidRPr="00764CB0" w:rsidRDefault="002260F3" w:rsidP="002260F3">
            <w:pPr>
              <w:snapToGrid w:val="0"/>
              <w:ind w:left="72" w:right="-284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1541CB">
              <w:rPr>
                <w:lang w:val="sv-SE"/>
              </w:rPr>
              <w:t>Endre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9B" w14:textId="77777777" w:rsidR="002260F3" w:rsidRPr="004F1455" w:rsidRDefault="002260F3" w:rsidP="002260F3">
            <w:pPr>
              <w:ind w:right="110"/>
              <w:jc w:val="center"/>
              <w:rPr>
                <w:lang w:val="sv-SE"/>
              </w:rPr>
            </w:pPr>
          </w:p>
        </w:tc>
      </w:tr>
      <w:tr w:rsidR="002260F3" w:rsidRPr="00E009A0" w14:paraId="3D48E7A7" w14:textId="77777777" w:rsidTr="001541CB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79D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  <w:p w14:paraId="3D48E79E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18. juni</w:t>
            </w:r>
          </w:p>
          <w:p w14:paraId="3D48E79F" w14:textId="77777777" w:rsidR="002260F3" w:rsidRPr="00F306B1" w:rsidRDefault="002260F3" w:rsidP="002260F3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A0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A1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>
              <w:rPr>
                <w:lang w:val="sv-SE"/>
              </w:rPr>
              <w:t>2460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A2" w14:textId="77777777" w:rsidR="002260F3" w:rsidRPr="001541CB" w:rsidRDefault="002260F3" w:rsidP="002260F3">
            <w:pPr>
              <w:snapToGrid w:val="0"/>
              <w:ind w:right="-284"/>
              <w:rPr>
                <w:b/>
                <w:sz w:val="22"/>
                <w:szCs w:val="22"/>
                <w:lang w:val="sv-SE"/>
              </w:rPr>
            </w:pPr>
          </w:p>
          <w:p w14:paraId="3D48E7A3" w14:textId="09E317B0" w:rsidR="002260F3" w:rsidRPr="001541CB" w:rsidRDefault="00587551" w:rsidP="002260F3">
            <w:pPr>
              <w:snapToGrid w:val="0"/>
              <w:ind w:right="-284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Årsmøte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7A4" w14:textId="64207687" w:rsidR="002260F3" w:rsidRPr="00764CB0" w:rsidRDefault="0070377A" w:rsidP="002260F3">
            <w:pPr>
              <w:snapToGrid w:val="0"/>
              <w:ind w:left="72" w:right="-284"/>
              <w:rPr>
                <w:lang w:val="sv-SE"/>
              </w:rPr>
            </w:pPr>
            <w:r>
              <w:rPr>
                <w:lang w:val="sv-SE"/>
              </w:rPr>
              <w:t>Willy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A5" w14:textId="77777777" w:rsidR="002260F3" w:rsidRPr="004F1455" w:rsidRDefault="002260F3" w:rsidP="002260F3">
            <w:pPr>
              <w:snapToGrid w:val="0"/>
              <w:ind w:right="110"/>
              <w:rPr>
                <w:lang w:val="sv-SE"/>
              </w:rPr>
            </w:pPr>
          </w:p>
          <w:p w14:paraId="3D48E7A6" w14:textId="15DFF4BB" w:rsidR="002260F3" w:rsidRPr="004F1455" w:rsidRDefault="003455AE" w:rsidP="002260F3">
            <w:pPr>
              <w:snapToGrid w:val="0"/>
              <w:ind w:right="110"/>
              <w:jc w:val="center"/>
              <w:rPr>
                <w:lang w:val="sv-SE"/>
              </w:rPr>
            </w:pPr>
            <w:r>
              <w:rPr>
                <w:lang w:val="sv-SE"/>
              </w:rPr>
              <w:t>Arne Broberg</w:t>
            </w:r>
          </w:p>
        </w:tc>
      </w:tr>
      <w:tr w:rsidR="002260F3" w:rsidRPr="00E009A0" w14:paraId="3D48E7B1" w14:textId="77777777" w:rsidTr="008E29FB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7A8" w14:textId="77777777" w:rsidR="002260F3" w:rsidRPr="00F306B1" w:rsidRDefault="002260F3" w:rsidP="008E29FB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  <w:p w14:paraId="3D48E7A9" w14:textId="77777777" w:rsidR="002260F3" w:rsidRPr="00F306B1" w:rsidRDefault="002260F3" w:rsidP="008E29FB">
            <w:pPr>
              <w:snapToGrid w:val="0"/>
              <w:ind w:left="49"/>
              <w:jc w:val="center"/>
              <w:rPr>
                <w:b/>
                <w:lang w:val="sv-SE"/>
              </w:rPr>
            </w:pPr>
            <w:r w:rsidRPr="00F306B1">
              <w:rPr>
                <w:b/>
                <w:lang w:val="sv-SE"/>
              </w:rPr>
              <w:t>25. juni</w:t>
            </w:r>
          </w:p>
          <w:p w14:paraId="3D48E7AA" w14:textId="77777777" w:rsidR="002260F3" w:rsidRPr="00F306B1" w:rsidRDefault="002260F3" w:rsidP="008E29FB">
            <w:pPr>
              <w:snapToGrid w:val="0"/>
              <w:ind w:left="49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AB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</w:p>
          <w:p w14:paraId="3D48E7AC" w14:textId="77777777" w:rsidR="002260F3" w:rsidRPr="00F306B1" w:rsidRDefault="002260F3" w:rsidP="002260F3">
            <w:pPr>
              <w:snapToGrid w:val="0"/>
              <w:ind w:right="-70"/>
              <w:jc w:val="center"/>
              <w:rPr>
                <w:lang w:val="sv-SE"/>
              </w:rPr>
            </w:pPr>
            <w:r>
              <w:rPr>
                <w:lang w:val="sv-SE"/>
              </w:rPr>
              <w:t>2461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7AE" w14:textId="2C1C71CB" w:rsidR="002260F3" w:rsidRPr="00D74DC7" w:rsidRDefault="002260F3" w:rsidP="004107E9">
            <w:pPr>
              <w:snapToGrid w:val="0"/>
              <w:ind w:right="-284"/>
              <w:rPr>
                <w:b/>
                <w:sz w:val="22"/>
                <w:szCs w:val="22"/>
                <w:lang w:val="sv-SE"/>
              </w:rPr>
            </w:pPr>
            <w:r w:rsidRPr="001541CB">
              <w:rPr>
                <w:b/>
                <w:sz w:val="22"/>
                <w:szCs w:val="22"/>
                <w:lang w:val="sv-SE"/>
              </w:rPr>
              <w:t>Sommeravslutning</w:t>
            </w:r>
            <w:r w:rsidR="00BC23A9">
              <w:rPr>
                <w:b/>
                <w:sz w:val="22"/>
                <w:szCs w:val="22"/>
                <w:lang w:val="sv-SE"/>
              </w:rPr>
              <w:t xml:space="preserve">; </w:t>
            </w:r>
            <w:r w:rsidR="003C4623">
              <w:rPr>
                <w:b/>
                <w:sz w:val="22"/>
                <w:szCs w:val="22"/>
                <w:lang w:val="sv-SE"/>
              </w:rPr>
              <w:t>Vi møtes på hotellet for en sosial kveld</w:t>
            </w:r>
            <w:r w:rsidR="00B6689D">
              <w:rPr>
                <w:b/>
                <w:sz w:val="22"/>
                <w:szCs w:val="22"/>
                <w:lang w:val="sv-SE"/>
              </w:rPr>
              <w:t xml:space="preserve">. </w:t>
            </w:r>
            <w:r w:rsidR="004107E9">
              <w:rPr>
                <w:b/>
                <w:sz w:val="22"/>
                <w:szCs w:val="22"/>
                <w:lang w:val="sv-SE"/>
              </w:rPr>
              <w:br/>
            </w:r>
            <w:r w:rsidR="00797F81" w:rsidRPr="00E367C4">
              <w:rPr>
                <w:sz w:val="22"/>
                <w:szCs w:val="22"/>
                <w:lang w:val="sv-SE"/>
              </w:rPr>
              <w:t xml:space="preserve">Mulig vi </w:t>
            </w:r>
            <w:r w:rsidR="00EB1EC6" w:rsidRPr="00E367C4">
              <w:rPr>
                <w:sz w:val="22"/>
                <w:szCs w:val="22"/>
                <w:lang w:val="sv-SE"/>
              </w:rPr>
              <w:t xml:space="preserve">beveger oss til </w:t>
            </w:r>
            <w:r w:rsidR="00797F81" w:rsidRPr="00E367C4">
              <w:rPr>
                <w:sz w:val="22"/>
                <w:szCs w:val="22"/>
                <w:lang w:val="sv-SE"/>
              </w:rPr>
              <w:t>Eger, Fengslet eller Gledeshuset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7AF" w14:textId="77777777" w:rsidR="002260F3" w:rsidRPr="00764CB0" w:rsidRDefault="002260F3" w:rsidP="002260F3">
            <w:pPr>
              <w:snapToGrid w:val="0"/>
              <w:ind w:left="72" w:right="-284"/>
              <w:jc w:val="center"/>
              <w:rPr>
                <w:lang w:val="sv-S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7B0" w14:textId="77777777" w:rsidR="002260F3" w:rsidRPr="004F1455" w:rsidRDefault="002260F3" w:rsidP="002260F3">
            <w:pPr>
              <w:ind w:right="110"/>
              <w:jc w:val="center"/>
              <w:rPr>
                <w:lang w:val="sv-SE"/>
              </w:rPr>
            </w:pPr>
          </w:p>
        </w:tc>
      </w:tr>
    </w:tbl>
    <w:p w14:paraId="3D48E7B2" w14:textId="77777777" w:rsidR="00F306B1" w:rsidRPr="00F306B1" w:rsidRDefault="00F306B1" w:rsidP="00F144D4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Verdana" w:hAnsi="Verdana"/>
          <w:i w:val="0"/>
          <w:iCs w:val="0"/>
          <w:lang w:val="sv-SE"/>
        </w:rPr>
      </w:pPr>
    </w:p>
    <w:p w14:paraId="3D48E7B3" w14:textId="57AC89DE" w:rsidR="00F306B1" w:rsidRPr="00F306B1" w:rsidRDefault="001C3940" w:rsidP="00F306B1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Verdana" w:hAnsi="Verdana"/>
          <w:i/>
          <w:iCs/>
          <w:sz w:val="22"/>
          <w:szCs w:val="20"/>
          <w:lang w:val="sv-SE"/>
        </w:rPr>
      </w:pPr>
      <w:r>
        <w:rPr>
          <w:rStyle w:val="Utheving"/>
          <w:rFonts w:ascii="Verdana" w:hAnsi="Verdana"/>
          <w:sz w:val="22"/>
          <w:szCs w:val="20"/>
          <w:lang w:val="sv-SE"/>
        </w:rPr>
        <w:t>Utg.</w:t>
      </w:r>
      <w:r w:rsidR="003A4E0D">
        <w:rPr>
          <w:rStyle w:val="Utheving"/>
          <w:rFonts w:ascii="Verdana" w:hAnsi="Verdana"/>
          <w:sz w:val="22"/>
          <w:szCs w:val="20"/>
          <w:lang w:val="sv-SE"/>
        </w:rPr>
        <w:t>5</w:t>
      </w:r>
      <w:r>
        <w:rPr>
          <w:rStyle w:val="Utheving"/>
          <w:rFonts w:ascii="Verdana" w:hAnsi="Verdana"/>
          <w:sz w:val="22"/>
          <w:szCs w:val="20"/>
          <w:lang w:val="sv-SE"/>
        </w:rPr>
        <w:t>_</w:t>
      </w:r>
      <w:r w:rsidR="003A4E0D">
        <w:rPr>
          <w:rStyle w:val="Utheving"/>
          <w:rFonts w:ascii="Verdana" w:hAnsi="Verdana"/>
          <w:sz w:val="22"/>
          <w:szCs w:val="20"/>
          <w:lang w:val="sv-SE"/>
        </w:rPr>
        <w:t>18</w:t>
      </w:r>
      <w:r>
        <w:rPr>
          <w:rStyle w:val="Utheving"/>
          <w:rFonts w:ascii="Verdana" w:hAnsi="Verdana"/>
          <w:sz w:val="22"/>
          <w:szCs w:val="20"/>
          <w:lang w:val="sv-SE"/>
        </w:rPr>
        <w:t>.</w:t>
      </w:r>
      <w:r w:rsidR="003A4E0D">
        <w:rPr>
          <w:rStyle w:val="Utheving"/>
          <w:rFonts w:ascii="Verdana" w:hAnsi="Verdana"/>
          <w:sz w:val="22"/>
          <w:szCs w:val="20"/>
          <w:lang w:val="sv-SE"/>
        </w:rPr>
        <w:t>juni</w:t>
      </w:r>
      <w:r w:rsidR="00AE438D" w:rsidRPr="002E1F9E">
        <w:rPr>
          <w:rStyle w:val="Utheving"/>
          <w:rFonts w:ascii="Verdana" w:hAnsi="Verdana"/>
          <w:sz w:val="22"/>
          <w:szCs w:val="20"/>
          <w:lang w:val="sv-SE"/>
        </w:rPr>
        <w:t xml:space="preserve"> 201</w:t>
      </w:r>
      <w:r w:rsidR="00764CB0">
        <w:rPr>
          <w:rStyle w:val="Utheving"/>
          <w:rFonts w:ascii="Verdana" w:hAnsi="Verdana"/>
          <w:sz w:val="22"/>
          <w:szCs w:val="20"/>
          <w:lang w:val="sv-SE"/>
        </w:rPr>
        <w:t>9</w:t>
      </w:r>
    </w:p>
    <w:sectPr w:rsidR="00F306B1" w:rsidRPr="00F306B1" w:rsidSect="002E1F9E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16038" w14:textId="77777777" w:rsidR="001A3D26" w:rsidRDefault="001A3D26" w:rsidP="00F71B8F">
      <w:r>
        <w:separator/>
      </w:r>
    </w:p>
  </w:endnote>
  <w:endnote w:type="continuationSeparator" w:id="0">
    <w:p w14:paraId="2DD404F6" w14:textId="77777777" w:rsidR="001A3D26" w:rsidRDefault="001A3D26" w:rsidP="00F71B8F">
      <w:r>
        <w:continuationSeparator/>
      </w:r>
    </w:p>
  </w:endnote>
  <w:endnote w:type="continuationNotice" w:id="1">
    <w:p w14:paraId="5BA839B4" w14:textId="77777777" w:rsidR="001A3D26" w:rsidRDefault="001A3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275E2" w14:textId="77777777" w:rsidR="001A3D26" w:rsidRDefault="001A3D26" w:rsidP="00F71B8F">
      <w:r>
        <w:separator/>
      </w:r>
    </w:p>
  </w:footnote>
  <w:footnote w:type="continuationSeparator" w:id="0">
    <w:p w14:paraId="1E344F72" w14:textId="77777777" w:rsidR="001A3D26" w:rsidRDefault="001A3D26" w:rsidP="00F71B8F">
      <w:r>
        <w:continuationSeparator/>
      </w:r>
    </w:p>
  </w:footnote>
  <w:footnote w:type="continuationNotice" w:id="1">
    <w:p w14:paraId="295D3140" w14:textId="77777777" w:rsidR="001A3D26" w:rsidRDefault="001A3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E7B8" w14:textId="77777777" w:rsidR="00F71B8F" w:rsidRDefault="00B36E79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3D48E7B9" wp14:editId="3D48E7BA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0200A"/>
    <w:rsid w:val="0004298A"/>
    <w:rsid w:val="00054139"/>
    <w:rsid w:val="00080191"/>
    <w:rsid w:val="000C0407"/>
    <w:rsid w:val="000D6DA7"/>
    <w:rsid w:val="000F1186"/>
    <w:rsid w:val="001126ED"/>
    <w:rsid w:val="00117042"/>
    <w:rsid w:val="001541CB"/>
    <w:rsid w:val="00165032"/>
    <w:rsid w:val="0018068E"/>
    <w:rsid w:val="00182A41"/>
    <w:rsid w:val="001A0E54"/>
    <w:rsid w:val="001A3D26"/>
    <w:rsid w:val="001B35D4"/>
    <w:rsid w:val="001C3940"/>
    <w:rsid w:val="001D076B"/>
    <w:rsid w:val="00204407"/>
    <w:rsid w:val="00207F99"/>
    <w:rsid w:val="002260F3"/>
    <w:rsid w:val="00242273"/>
    <w:rsid w:val="0024287C"/>
    <w:rsid w:val="0026211E"/>
    <w:rsid w:val="0028517D"/>
    <w:rsid w:val="002A197A"/>
    <w:rsid w:val="002B631F"/>
    <w:rsid w:val="002B6DCD"/>
    <w:rsid w:val="002D28AA"/>
    <w:rsid w:val="002D2F5B"/>
    <w:rsid w:val="002D4E81"/>
    <w:rsid w:val="002D6043"/>
    <w:rsid w:val="002E1F9E"/>
    <w:rsid w:val="002F0A51"/>
    <w:rsid w:val="003455AE"/>
    <w:rsid w:val="00362E6B"/>
    <w:rsid w:val="0036446F"/>
    <w:rsid w:val="00365422"/>
    <w:rsid w:val="003727AB"/>
    <w:rsid w:val="003808AB"/>
    <w:rsid w:val="00381727"/>
    <w:rsid w:val="00384384"/>
    <w:rsid w:val="003A13DC"/>
    <w:rsid w:val="003A4E0D"/>
    <w:rsid w:val="003B74A9"/>
    <w:rsid w:val="003C4623"/>
    <w:rsid w:val="003D202B"/>
    <w:rsid w:val="004107E9"/>
    <w:rsid w:val="00410806"/>
    <w:rsid w:val="004125DB"/>
    <w:rsid w:val="00425AF4"/>
    <w:rsid w:val="004B5007"/>
    <w:rsid w:val="004C3C7A"/>
    <w:rsid w:val="004F1455"/>
    <w:rsid w:val="00505EC5"/>
    <w:rsid w:val="005147CA"/>
    <w:rsid w:val="00533489"/>
    <w:rsid w:val="00564AB7"/>
    <w:rsid w:val="00587551"/>
    <w:rsid w:val="005A2399"/>
    <w:rsid w:val="005D3675"/>
    <w:rsid w:val="005E1D7B"/>
    <w:rsid w:val="005F0D5D"/>
    <w:rsid w:val="0061748E"/>
    <w:rsid w:val="00624161"/>
    <w:rsid w:val="00632E3B"/>
    <w:rsid w:val="006428AE"/>
    <w:rsid w:val="006452A3"/>
    <w:rsid w:val="006C0BFA"/>
    <w:rsid w:val="0070377A"/>
    <w:rsid w:val="0070481F"/>
    <w:rsid w:val="0070782A"/>
    <w:rsid w:val="0073033C"/>
    <w:rsid w:val="0073409F"/>
    <w:rsid w:val="007400D9"/>
    <w:rsid w:val="00742EA5"/>
    <w:rsid w:val="00764CB0"/>
    <w:rsid w:val="00772576"/>
    <w:rsid w:val="00784710"/>
    <w:rsid w:val="00791ED4"/>
    <w:rsid w:val="007938E1"/>
    <w:rsid w:val="00797F81"/>
    <w:rsid w:val="007C5BDC"/>
    <w:rsid w:val="00810CF5"/>
    <w:rsid w:val="00824B06"/>
    <w:rsid w:val="00834343"/>
    <w:rsid w:val="00835433"/>
    <w:rsid w:val="00845D97"/>
    <w:rsid w:val="00891718"/>
    <w:rsid w:val="008E29FB"/>
    <w:rsid w:val="008F7344"/>
    <w:rsid w:val="00906AF2"/>
    <w:rsid w:val="00912F51"/>
    <w:rsid w:val="00971C70"/>
    <w:rsid w:val="009808ED"/>
    <w:rsid w:val="00982AA4"/>
    <w:rsid w:val="00985C9E"/>
    <w:rsid w:val="0099530B"/>
    <w:rsid w:val="009A0D79"/>
    <w:rsid w:val="009F460E"/>
    <w:rsid w:val="00A608C0"/>
    <w:rsid w:val="00A63272"/>
    <w:rsid w:val="00A81152"/>
    <w:rsid w:val="00AE438D"/>
    <w:rsid w:val="00B03EA5"/>
    <w:rsid w:val="00B127EE"/>
    <w:rsid w:val="00B36E79"/>
    <w:rsid w:val="00B534D3"/>
    <w:rsid w:val="00B62C25"/>
    <w:rsid w:val="00B6689D"/>
    <w:rsid w:val="00B7523B"/>
    <w:rsid w:val="00B7727A"/>
    <w:rsid w:val="00B812F0"/>
    <w:rsid w:val="00BC23A9"/>
    <w:rsid w:val="00BC6D45"/>
    <w:rsid w:val="00BD220C"/>
    <w:rsid w:val="00BF6E77"/>
    <w:rsid w:val="00C0437B"/>
    <w:rsid w:val="00C830AA"/>
    <w:rsid w:val="00C85E1A"/>
    <w:rsid w:val="00C871A5"/>
    <w:rsid w:val="00C871CF"/>
    <w:rsid w:val="00CA63A5"/>
    <w:rsid w:val="00CB02F2"/>
    <w:rsid w:val="00CB4398"/>
    <w:rsid w:val="00CD5A31"/>
    <w:rsid w:val="00D008F9"/>
    <w:rsid w:val="00D07BF4"/>
    <w:rsid w:val="00D60654"/>
    <w:rsid w:val="00D74DC7"/>
    <w:rsid w:val="00D80346"/>
    <w:rsid w:val="00DA7C72"/>
    <w:rsid w:val="00DF76B8"/>
    <w:rsid w:val="00E009A0"/>
    <w:rsid w:val="00E367C4"/>
    <w:rsid w:val="00E41D58"/>
    <w:rsid w:val="00E46826"/>
    <w:rsid w:val="00E552C6"/>
    <w:rsid w:val="00E76FB9"/>
    <w:rsid w:val="00E7740B"/>
    <w:rsid w:val="00EB1EC6"/>
    <w:rsid w:val="00ED6065"/>
    <w:rsid w:val="00EF07FD"/>
    <w:rsid w:val="00F16340"/>
    <w:rsid w:val="00F306B1"/>
    <w:rsid w:val="00F71B8F"/>
    <w:rsid w:val="00FB646D"/>
    <w:rsid w:val="00FC0CBF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E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2019-03-29T13:51:00Z</cp:lastPrinted>
  <dcterms:created xsi:type="dcterms:W3CDTF">2019-06-23T09:07:00Z</dcterms:created>
  <dcterms:modified xsi:type="dcterms:W3CDTF">2019-06-23T09:07:00Z</dcterms:modified>
</cp:coreProperties>
</file>